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CF9A5" w14:textId="035A67EC" w:rsidR="00B312ED" w:rsidRDefault="00EB1471" w:rsidP="0092658A">
      <w:pPr>
        <w:pStyle w:val="Title"/>
      </w:pPr>
      <w:r>
        <w:t xml:space="preserve">PLEASE ADD THE </w:t>
      </w:r>
      <w:r w:rsidR="001D0A14">
        <w:t>TITLE OF YOUR RESEARCH</w:t>
      </w:r>
    </w:p>
    <w:p w14:paraId="313BCF69" w14:textId="037FE336" w:rsidR="00B343AA" w:rsidRDefault="00C2389E" w:rsidP="004F3686">
      <w:pPr>
        <w:pStyle w:val="Authors"/>
      </w:pPr>
      <w:r>
        <w:t>First Name Last Name</w:t>
      </w:r>
      <w:r w:rsidR="00C338CA" w:rsidRPr="00C338CA">
        <w:rPr>
          <w:vertAlign w:val="superscript"/>
        </w:rPr>
        <w:t>1</w:t>
      </w:r>
      <w:r>
        <w:t xml:space="preserve">, </w:t>
      </w:r>
      <w:r w:rsidR="00880876">
        <w:t>Ali Nadjai</w:t>
      </w:r>
      <w:r w:rsidR="00C338CA">
        <w:rPr>
          <w:vertAlign w:val="superscript"/>
        </w:rPr>
        <w:t>2</w:t>
      </w:r>
      <w:r w:rsidR="00880876">
        <w:t xml:space="preserve">, </w:t>
      </w:r>
      <w:r w:rsidR="00B343AA">
        <w:t>Naveed</w:t>
      </w:r>
      <w:r w:rsidR="00C338CA">
        <w:t xml:space="preserve"> </w:t>
      </w:r>
      <w:r w:rsidR="00B343AA">
        <w:t>Alam</w:t>
      </w:r>
      <w:r w:rsidR="00C338CA">
        <w:rPr>
          <w:vertAlign w:val="superscript"/>
        </w:rPr>
        <w:t>2</w:t>
      </w:r>
      <w:r w:rsidR="003B375F">
        <w:t>,</w:t>
      </w:r>
      <w:r w:rsidR="00C338CA">
        <w:t xml:space="preserve"> </w:t>
      </w:r>
      <w:r w:rsidR="003B375F">
        <w:t xml:space="preserve"> </w:t>
      </w:r>
    </w:p>
    <w:p w14:paraId="787FEA60" w14:textId="697F8023" w:rsidR="005611CB" w:rsidRDefault="00BA4D28" w:rsidP="004F3686">
      <w:pPr>
        <w:pStyle w:val="Authors"/>
      </w:pPr>
      <w:r w:rsidRPr="00BA4D28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3B375F">
        <w:t>Affiliation, City, Country</w:t>
      </w:r>
    </w:p>
    <w:p w14:paraId="65038F82" w14:textId="10AD7573" w:rsidR="00BA4D28" w:rsidRDefault="00BA4D28" w:rsidP="00BA4D28">
      <w:pPr>
        <w:pStyle w:val="Authors"/>
      </w:pPr>
      <w:r>
        <w:rPr>
          <w:vertAlign w:val="superscript"/>
        </w:rPr>
        <w:t xml:space="preserve">2 </w:t>
      </w:r>
      <w:r>
        <w:t>Ulster University, Belfast, United Kingdom</w:t>
      </w:r>
    </w:p>
    <w:p w14:paraId="6451257B" w14:textId="77777777" w:rsidR="00BA4D28" w:rsidRDefault="00BA4D28" w:rsidP="004F3686">
      <w:pPr>
        <w:pStyle w:val="Authors"/>
      </w:pPr>
    </w:p>
    <w:p w14:paraId="69F2D12B" w14:textId="77777777" w:rsidR="00E318B4" w:rsidRDefault="00E318B4" w:rsidP="00E318B4"/>
    <w:p w14:paraId="7CA53B08" w14:textId="745BF5ED" w:rsidR="000551EA" w:rsidRDefault="000551EA" w:rsidP="000551EA">
      <w:pPr>
        <w:pStyle w:val="Main"/>
      </w:pPr>
      <w:r>
        <w:t>ABSTRACT</w:t>
      </w:r>
    </w:p>
    <w:p w14:paraId="425AAB43" w14:textId="599C81AB" w:rsidR="006E2FF9" w:rsidRDefault="00055B3F" w:rsidP="00AE77DD">
      <w:r>
        <w:t>Abstract</w:t>
      </w:r>
      <w:r w:rsidRPr="00055B3F">
        <w:t xml:space="preserve"> should be prepared using th</w:t>
      </w:r>
      <w:r w:rsidR="00417C22">
        <w:t>e</w:t>
      </w:r>
      <w:r w:rsidRPr="00055B3F">
        <w:t xml:space="preserve"> template and submitted in PDF and DOC (Word) format in high quality print. </w:t>
      </w:r>
      <w:r w:rsidR="002E79B0">
        <w:t>Please</w:t>
      </w:r>
      <w:r w:rsidRPr="00055B3F">
        <w:t xml:space="preserve"> do not secure the PDF file!</w:t>
      </w:r>
      <w:r w:rsidR="00D22DAA">
        <w:t xml:space="preserve"> Please use </w:t>
      </w:r>
      <w:r w:rsidR="00117F8A">
        <w:t>IEEE</w:t>
      </w:r>
      <w:r w:rsidR="00D22DAA" w:rsidRPr="00D22DAA">
        <w:t xml:space="preserve"> referencing style</w:t>
      </w:r>
      <w:r w:rsidR="00C746D8">
        <w:t xml:space="preserve"> </w:t>
      </w:r>
      <w:r w:rsidR="002F6A53">
        <w:fldChar w:fldCharType="begin"/>
      </w:r>
      <w:r w:rsidR="002F6A53">
        <w:instrText xml:space="preserve"> REF _Ref177381193 \r \h </w:instrText>
      </w:r>
      <w:r w:rsidR="002F6A53">
        <w:fldChar w:fldCharType="separate"/>
      </w:r>
      <w:r w:rsidR="002F6A53">
        <w:t>[1]</w:t>
      </w:r>
      <w:r w:rsidR="002F6A53">
        <w:fldChar w:fldCharType="end"/>
      </w:r>
      <w:r w:rsidR="002F6A53">
        <w:t xml:space="preserve"> </w:t>
      </w:r>
      <w:r w:rsidR="00C746D8">
        <w:t>as given</w:t>
      </w:r>
      <w:r w:rsidR="004D7140">
        <w:t xml:space="preserve"> in</w:t>
      </w:r>
      <w:r w:rsidR="00C746D8">
        <w:t xml:space="preserve"> the template</w:t>
      </w:r>
      <w:r w:rsidR="006E4DDD">
        <w:t>.</w:t>
      </w:r>
      <w:r w:rsidR="003D074D">
        <w:t xml:space="preserve"> </w:t>
      </w:r>
      <w:r w:rsidR="003D074D" w:rsidRPr="00501B38">
        <w:t>The length of abstract must not exceed 2 pages</w:t>
      </w:r>
      <w:r w:rsidR="003D074D">
        <w:t>.</w:t>
      </w:r>
      <w:r w:rsidR="00D82C6F">
        <w:t xml:space="preserve"> </w:t>
      </w:r>
      <w:r w:rsidR="006E2FF9" w:rsidRPr="006E2FF9">
        <w:t>The normal text is typed in Times New Roman 11 pt, justified with single line spacing.</w:t>
      </w:r>
      <w:r w:rsidR="00955B8C">
        <w:t xml:space="preserve"> </w:t>
      </w:r>
    </w:p>
    <w:p w14:paraId="7D01ACDB" w14:textId="77777777" w:rsidR="009B186D" w:rsidRDefault="00D82C6F" w:rsidP="00AE77DD">
      <w:r>
        <w:t xml:space="preserve">The abstract must contain a brief background, </w:t>
      </w:r>
      <w:r w:rsidR="00C83342">
        <w:t>problem statement, an overview of the aims and objectives, a brief of the methodology used and information on the (expected) results.</w:t>
      </w:r>
      <w:r w:rsidR="009B186D">
        <w:t xml:space="preserve"> </w:t>
      </w:r>
    </w:p>
    <w:p w14:paraId="5C10A104" w14:textId="6E3B9C3A" w:rsidR="00D82C6F" w:rsidRDefault="009B186D" w:rsidP="00AE77DD">
      <w:r>
        <w:t xml:space="preserve">Authors must also include </w:t>
      </w:r>
      <w:r w:rsidR="00034637">
        <w:t>4 keywords.</w:t>
      </w:r>
      <w:r w:rsidR="00C83342">
        <w:t xml:space="preserve"> </w:t>
      </w:r>
    </w:p>
    <w:p w14:paraId="2CF62F2F" w14:textId="4DADFE4D" w:rsidR="00090C51" w:rsidRDefault="00090C51" w:rsidP="00090C51">
      <w:r>
        <w:t xml:space="preserve">Tables prepared in basic word format are preferred. Tables must be referred in the text </w:t>
      </w:r>
      <w:r w:rsidR="002E5E8F">
        <w:t>using</w:t>
      </w:r>
      <w:r>
        <w:t xml:space="preserve"> the format as </w:t>
      </w:r>
      <w:r w:rsidR="003F7EA4">
        <w:fldChar w:fldCharType="begin"/>
      </w:r>
      <w:r w:rsidR="003F7EA4">
        <w:instrText xml:space="preserve"> REF _Ref177137555 \h </w:instrText>
      </w:r>
      <w:r w:rsidR="003F7EA4">
        <w:fldChar w:fldCharType="separate"/>
      </w:r>
      <w:r w:rsidR="003F7EA4">
        <w:t xml:space="preserve">Table </w:t>
      </w:r>
      <w:r w:rsidR="003F7EA4">
        <w:rPr>
          <w:noProof/>
        </w:rPr>
        <w:t>1</w:t>
      </w:r>
      <w:r w:rsidR="003F7EA4">
        <w:fldChar w:fldCharType="end"/>
      </w:r>
      <w:r w:rsidR="008D2C85">
        <w:t xml:space="preserve"> (</w:t>
      </w:r>
      <w:r w:rsidR="008D2C85">
        <w:t>using “cross reference” option</w:t>
      </w:r>
      <w:r w:rsidR="008D2C85">
        <w:t>)</w:t>
      </w:r>
      <w:r>
        <w:t>. The font size in the table shall not be smaller than 10 pt.</w:t>
      </w:r>
    </w:p>
    <w:p w14:paraId="6EB94AB5" w14:textId="7EC3DB62" w:rsidR="0057041A" w:rsidRDefault="0057041A" w:rsidP="0057041A">
      <w:pPr>
        <w:pStyle w:val="Caption"/>
        <w:keepNext/>
      </w:pPr>
      <w:bookmarkStart w:id="0" w:name="_Ref177137555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: I am the first table</w:t>
      </w:r>
      <w:r w:rsidR="003F38B5">
        <w:t xml:space="preserve"> (add reference, if needed)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8"/>
      </w:tblGrid>
      <w:tr w:rsidR="00DE0CB4" w14:paraId="2B5D6AE7" w14:textId="77777777" w:rsidTr="00DE0CB4">
        <w:trPr>
          <w:jc w:val="center"/>
        </w:trPr>
        <w:tc>
          <w:tcPr>
            <w:tcW w:w="0" w:type="auto"/>
          </w:tcPr>
          <w:p w14:paraId="6BBDDF97" w14:textId="4DA47FC6" w:rsidR="00DE0CB4" w:rsidRPr="00DE0CB4" w:rsidRDefault="00DE0CB4" w:rsidP="00DE0CB4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IFireSS2025</w:t>
            </w:r>
          </w:p>
        </w:tc>
        <w:tc>
          <w:tcPr>
            <w:tcW w:w="0" w:type="auto"/>
          </w:tcPr>
          <w:p w14:paraId="6E3797FE" w14:textId="30B81453" w:rsidR="00DE0CB4" w:rsidRPr="00DE0CB4" w:rsidRDefault="00DE0CB4" w:rsidP="00DE0CB4">
            <w:pPr>
              <w:pStyle w:val="TableText"/>
              <w:jc w:val="center"/>
              <w:rPr>
                <w:b/>
                <w:bCs/>
              </w:rPr>
            </w:pPr>
            <w:r w:rsidRPr="00E577E1">
              <w:rPr>
                <w:b/>
                <w:bCs/>
              </w:rPr>
              <w:t>IFireSS2025</w:t>
            </w:r>
          </w:p>
        </w:tc>
        <w:tc>
          <w:tcPr>
            <w:tcW w:w="0" w:type="auto"/>
          </w:tcPr>
          <w:p w14:paraId="65CEDA17" w14:textId="444B2010" w:rsidR="00DE0CB4" w:rsidRPr="00DE0CB4" w:rsidRDefault="00DE0CB4" w:rsidP="00DE0CB4">
            <w:pPr>
              <w:pStyle w:val="TableText"/>
              <w:jc w:val="center"/>
              <w:rPr>
                <w:b/>
                <w:bCs/>
              </w:rPr>
            </w:pPr>
            <w:r w:rsidRPr="00E577E1">
              <w:rPr>
                <w:b/>
                <w:bCs/>
              </w:rPr>
              <w:t>IFireSS2025</w:t>
            </w:r>
          </w:p>
        </w:tc>
        <w:tc>
          <w:tcPr>
            <w:tcW w:w="0" w:type="auto"/>
          </w:tcPr>
          <w:p w14:paraId="4B919712" w14:textId="279A875E" w:rsidR="00DE0CB4" w:rsidRPr="00DE0CB4" w:rsidRDefault="00DE0CB4" w:rsidP="00DE0CB4">
            <w:pPr>
              <w:pStyle w:val="TableText"/>
              <w:jc w:val="center"/>
              <w:rPr>
                <w:b/>
                <w:bCs/>
              </w:rPr>
            </w:pPr>
            <w:r w:rsidRPr="00E577E1">
              <w:rPr>
                <w:b/>
                <w:bCs/>
              </w:rPr>
              <w:t>IFireSS2025</w:t>
            </w:r>
          </w:p>
        </w:tc>
      </w:tr>
      <w:tr w:rsidR="00DE0CB4" w14:paraId="4A742E68" w14:textId="77777777" w:rsidTr="00DE0CB4">
        <w:trPr>
          <w:jc w:val="center"/>
        </w:trPr>
        <w:tc>
          <w:tcPr>
            <w:tcW w:w="0" w:type="auto"/>
          </w:tcPr>
          <w:p w14:paraId="39DADFD5" w14:textId="789600DD" w:rsidR="00DE0CB4" w:rsidRDefault="00DE0CB4" w:rsidP="00DE0CB4">
            <w:pPr>
              <w:pStyle w:val="TableText"/>
              <w:jc w:val="center"/>
            </w:pPr>
            <w:r w:rsidRPr="00FE4D13">
              <w:t>IFireSS2025</w:t>
            </w:r>
          </w:p>
        </w:tc>
        <w:tc>
          <w:tcPr>
            <w:tcW w:w="0" w:type="auto"/>
          </w:tcPr>
          <w:p w14:paraId="1CC9C5E6" w14:textId="2DAD0CFC" w:rsidR="00DE0CB4" w:rsidRDefault="00DE0CB4" w:rsidP="00DE0CB4">
            <w:pPr>
              <w:pStyle w:val="TableText"/>
              <w:jc w:val="center"/>
            </w:pPr>
            <w:r w:rsidRPr="00FE4D13">
              <w:t>IFireSS2025</w:t>
            </w:r>
          </w:p>
        </w:tc>
        <w:tc>
          <w:tcPr>
            <w:tcW w:w="0" w:type="auto"/>
          </w:tcPr>
          <w:p w14:paraId="03B9C207" w14:textId="4D387DC7" w:rsidR="00DE0CB4" w:rsidRDefault="00DE0CB4" w:rsidP="00DE0CB4">
            <w:pPr>
              <w:pStyle w:val="TableText"/>
              <w:jc w:val="center"/>
            </w:pPr>
            <w:r w:rsidRPr="00FE4D13">
              <w:t>IFireSS2025</w:t>
            </w:r>
          </w:p>
        </w:tc>
        <w:tc>
          <w:tcPr>
            <w:tcW w:w="0" w:type="auto"/>
          </w:tcPr>
          <w:p w14:paraId="0855463C" w14:textId="1884D5AC" w:rsidR="00DE0CB4" w:rsidRDefault="00DE0CB4" w:rsidP="00DE0CB4">
            <w:pPr>
              <w:pStyle w:val="TableText"/>
              <w:jc w:val="center"/>
            </w:pPr>
            <w:r w:rsidRPr="00FE4D13">
              <w:t>IFireSS2025</w:t>
            </w:r>
          </w:p>
        </w:tc>
      </w:tr>
      <w:tr w:rsidR="00DE0CB4" w14:paraId="59D683A4" w14:textId="77777777" w:rsidTr="00DE0CB4">
        <w:trPr>
          <w:jc w:val="center"/>
        </w:trPr>
        <w:tc>
          <w:tcPr>
            <w:tcW w:w="0" w:type="auto"/>
          </w:tcPr>
          <w:p w14:paraId="4F1B61F8" w14:textId="3B9C7B4E" w:rsidR="00DE0CB4" w:rsidRDefault="00DE0CB4" w:rsidP="00DE0CB4">
            <w:pPr>
              <w:pStyle w:val="TableText"/>
              <w:jc w:val="center"/>
            </w:pPr>
            <w:r w:rsidRPr="00FE4D13">
              <w:t>IFireSS2025</w:t>
            </w:r>
          </w:p>
        </w:tc>
        <w:tc>
          <w:tcPr>
            <w:tcW w:w="0" w:type="auto"/>
          </w:tcPr>
          <w:p w14:paraId="688A4B0C" w14:textId="0DD592B3" w:rsidR="00DE0CB4" w:rsidRDefault="00DE0CB4" w:rsidP="00DE0CB4">
            <w:pPr>
              <w:pStyle w:val="TableText"/>
              <w:jc w:val="center"/>
            </w:pPr>
            <w:r w:rsidRPr="00FE4D13">
              <w:t>IFireSS2025</w:t>
            </w:r>
          </w:p>
        </w:tc>
        <w:tc>
          <w:tcPr>
            <w:tcW w:w="0" w:type="auto"/>
          </w:tcPr>
          <w:p w14:paraId="1C6DF10A" w14:textId="67C34AC3" w:rsidR="00DE0CB4" w:rsidRDefault="00DE0CB4" w:rsidP="00DE0CB4">
            <w:pPr>
              <w:pStyle w:val="TableText"/>
              <w:jc w:val="center"/>
            </w:pPr>
            <w:r w:rsidRPr="00FE4D13">
              <w:t>IFireSS2025</w:t>
            </w:r>
          </w:p>
        </w:tc>
        <w:tc>
          <w:tcPr>
            <w:tcW w:w="0" w:type="auto"/>
          </w:tcPr>
          <w:p w14:paraId="40C4D2C4" w14:textId="6D43034B" w:rsidR="00DE0CB4" w:rsidRDefault="00DE0CB4" w:rsidP="00DE0CB4">
            <w:pPr>
              <w:pStyle w:val="TableText"/>
              <w:jc w:val="center"/>
            </w:pPr>
            <w:r w:rsidRPr="00FE4D13">
              <w:t>IFireSS2025</w:t>
            </w:r>
          </w:p>
        </w:tc>
      </w:tr>
      <w:tr w:rsidR="00DE0CB4" w14:paraId="6BE09CFF" w14:textId="77777777" w:rsidTr="00DE0CB4">
        <w:trPr>
          <w:jc w:val="center"/>
        </w:trPr>
        <w:tc>
          <w:tcPr>
            <w:tcW w:w="0" w:type="auto"/>
          </w:tcPr>
          <w:p w14:paraId="30DB7171" w14:textId="43B629EC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6D9BC5B4" w14:textId="1B74CD68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0BFC7970" w14:textId="7F2DDF41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6FCB78A7" w14:textId="74B3299C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</w:tr>
      <w:tr w:rsidR="00DE0CB4" w14:paraId="226DA743" w14:textId="77777777" w:rsidTr="00DE0CB4">
        <w:trPr>
          <w:jc w:val="center"/>
        </w:trPr>
        <w:tc>
          <w:tcPr>
            <w:tcW w:w="0" w:type="auto"/>
          </w:tcPr>
          <w:p w14:paraId="1D337953" w14:textId="3E731AB3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5AC21BC6" w14:textId="6AF8BF7B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63B064BA" w14:textId="1DDABDD2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01151FB2" w14:textId="18503997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</w:tr>
      <w:tr w:rsidR="00DE0CB4" w14:paraId="64AF997B" w14:textId="77777777" w:rsidTr="00DE0CB4">
        <w:trPr>
          <w:jc w:val="center"/>
        </w:trPr>
        <w:tc>
          <w:tcPr>
            <w:tcW w:w="0" w:type="auto"/>
          </w:tcPr>
          <w:p w14:paraId="15F936ED" w14:textId="60D4284E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14BCF0ED" w14:textId="63D6D46E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2F736ADF" w14:textId="6BB0E8D8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79D7BE61" w14:textId="58BE0954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</w:tr>
      <w:tr w:rsidR="00DE0CB4" w14:paraId="2D2EDA44" w14:textId="77777777" w:rsidTr="00DE0CB4">
        <w:trPr>
          <w:jc w:val="center"/>
        </w:trPr>
        <w:tc>
          <w:tcPr>
            <w:tcW w:w="0" w:type="auto"/>
          </w:tcPr>
          <w:p w14:paraId="4E12B5E6" w14:textId="461B2C06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3ED9049B" w14:textId="43A07ED1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26929629" w14:textId="7CE19236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  <w:tc>
          <w:tcPr>
            <w:tcW w:w="0" w:type="auto"/>
          </w:tcPr>
          <w:p w14:paraId="6097734A" w14:textId="0D78D38E" w:rsidR="00DE0CB4" w:rsidRDefault="00DE0CB4" w:rsidP="00DE0CB4">
            <w:pPr>
              <w:pStyle w:val="TableText"/>
              <w:jc w:val="center"/>
            </w:pPr>
            <w:r w:rsidRPr="00AD0039">
              <w:t>IFireSS2025</w:t>
            </w:r>
          </w:p>
        </w:tc>
      </w:tr>
    </w:tbl>
    <w:p w14:paraId="367E670B" w14:textId="77777777" w:rsidR="00090C51" w:rsidRDefault="00090C51" w:rsidP="00090C51"/>
    <w:p w14:paraId="168E46A5" w14:textId="1B4CAA9A" w:rsidR="00D768ED" w:rsidRDefault="003F7EA4" w:rsidP="000060AF">
      <w:r>
        <w:t xml:space="preserve">Figures must be </w:t>
      </w:r>
      <w:r w:rsidR="00912CAC">
        <w:t xml:space="preserve">referred in the text </w:t>
      </w:r>
      <w:r w:rsidR="002E5E8F">
        <w:t>using</w:t>
      </w:r>
      <w:r w:rsidR="00912CAC">
        <w:t xml:space="preserve"> the format as </w:t>
      </w:r>
      <w:r w:rsidR="003D4BA7">
        <w:fldChar w:fldCharType="begin"/>
      </w:r>
      <w:r w:rsidR="003D4BA7">
        <w:instrText xml:space="preserve"> REF _Ref177379723 \h </w:instrText>
      </w:r>
      <w:r w:rsidR="003D4BA7">
        <w:fldChar w:fldCharType="separate"/>
      </w:r>
      <w:r w:rsidR="002E5E8F">
        <w:t xml:space="preserve">Figure </w:t>
      </w:r>
      <w:r w:rsidR="002E5E8F">
        <w:rPr>
          <w:noProof/>
        </w:rPr>
        <w:t>1</w:t>
      </w:r>
      <w:r w:rsidR="003D4BA7">
        <w:fldChar w:fldCharType="end"/>
      </w:r>
      <w:r w:rsidR="008D2C85">
        <w:t xml:space="preserve"> </w:t>
      </w:r>
      <w:r w:rsidR="00447392">
        <w:t>(</w:t>
      </w:r>
      <w:r w:rsidR="008D2C85">
        <w:t>using “cross reference” option</w:t>
      </w:r>
      <w:r w:rsidR="008D2C85">
        <w:t>)</w:t>
      </w:r>
      <w:r w:rsidR="003D4BA7">
        <w:t>.</w:t>
      </w:r>
    </w:p>
    <w:p w14:paraId="17EB0F68" w14:textId="77777777" w:rsidR="003D4BA7" w:rsidRDefault="003D4BA7" w:rsidP="003D4BA7">
      <w:pPr>
        <w:keepNext/>
        <w:jc w:val="center"/>
      </w:pPr>
      <w:r>
        <w:rPr>
          <w:noProof/>
        </w:rPr>
        <w:drawing>
          <wp:inline distT="0" distB="0" distL="0" distR="0" wp14:anchorId="6F678E7E" wp14:editId="32709905">
            <wp:extent cx="3383280" cy="1511935"/>
            <wp:effectExtent l="0" t="0" r="7620" b="0"/>
            <wp:docPr id="1624851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3DD93" w14:textId="3FA2C3CC" w:rsidR="00E661E1" w:rsidRDefault="003D4BA7" w:rsidP="003D4BA7">
      <w:pPr>
        <w:pStyle w:val="Caption"/>
      </w:pPr>
      <w:bookmarkStart w:id="1" w:name="_Ref17737972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>: I am Figure 1</w:t>
      </w:r>
      <w:r w:rsidR="001A629C">
        <w:t xml:space="preserve"> (a</w:t>
      </w:r>
      <w:r w:rsidR="003F38B5">
        <w:t>dd reference, if needed)</w:t>
      </w:r>
    </w:p>
    <w:p w14:paraId="74A605DB" w14:textId="77777777" w:rsidR="006E2FF9" w:rsidRDefault="006E2FF9" w:rsidP="000060AF"/>
    <w:p w14:paraId="43A2800E" w14:textId="458E06C1" w:rsidR="00A778BB" w:rsidRPr="00A778BB" w:rsidRDefault="00A778BB" w:rsidP="000060AF">
      <w:pPr>
        <w:rPr>
          <w:b/>
          <w:bCs/>
        </w:rPr>
      </w:pPr>
      <w:r w:rsidRPr="00A778BB">
        <w:rPr>
          <w:b/>
          <w:bCs/>
        </w:rPr>
        <w:t>Keywords:</w:t>
      </w:r>
      <w:r w:rsidRPr="00AD79E7">
        <w:t xml:space="preserve"> </w:t>
      </w:r>
      <w:r w:rsidR="00AD79E7" w:rsidRPr="00AD79E7">
        <w:t>IFireSS2025</w:t>
      </w:r>
      <w:r w:rsidR="00AD79E7">
        <w:t>, Fire Safety, Testing,</w:t>
      </w:r>
      <w:r w:rsidR="00531C55">
        <w:t xml:space="preserve"> Computational Modelling</w:t>
      </w:r>
      <w:r w:rsidR="00AD79E7">
        <w:t xml:space="preserve"> </w:t>
      </w:r>
    </w:p>
    <w:p w14:paraId="1741F58F" w14:textId="70B52763" w:rsidR="00D768ED" w:rsidRDefault="00055B83" w:rsidP="00055B83">
      <w:pPr>
        <w:pStyle w:val="Main"/>
      </w:pPr>
      <w:r>
        <w:t>REFERENCES</w:t>
      </w:r>
    </w:p>
    <w:p w14:paraId="57A55E53" w14:textId="2F6A3509" w:rsidR="00A015E7" w:rsidRDefault="00A015E7" w:rsidP="002F6A53">
      <w:pPr>
        <w:pStyle w:val="References"/>
      </w:pPr>
      <w:bookmarkStart w:id="2" w:name="_Ref177381193"/>
      <w:r w:rsidRPr="00A015E7">
        <w:t xml:space="preserve">Author(s) Last name, Initial(s). (Year) 'Title of article', </w:t>
      </w:r>
      <w:r w:rsidRPr="005104C7">
        <w:rPr>
          <w:i/>
          <w:iCs/>
        </w:rPr>
        <w:t>Title of Journal</w:t>
      </w:r>
      <w:r w:rsidRPr="00A015E7">
        <w:t>, Volume number (Issue number), Page numbers. DOI or URL if available.</w:t>
      </w:r>
      <w:bookmarkEnd w:id="2"/>
    </w:p>
    <w:p w14:paraId="4CEDC70F" w14:textId="35C0EDB6" w:rsidR="007E6ED5" w:rsidRDefault="00F43342" w:rsidP="002C3A41">
      <w:pPr>
        <w:pStyle w:val="References"/>
      </w:pPr>
      <w:r w:rsidRPr="00F43342">
        <w:lastRenderedPageBreak/>
        <w:t>Nadjai A., Naveed A., Charlier M., Vassart O., Welsh S., Glorieux A., Sjostrom J</w:t>
      </w:r>
      <w:r w:rsidR="007E6ED5" w:rsidRPr="007E6ED5">
        <w:t>.</w:t>
      </w:r>
      <w:r>
        <w:t xml:space="preserve"> (202</w:t>
      </w:r>
      <w:r w:rsidR="002D09D5">
        <w:t xml:space="preserve">2).  ‘Large scale fire test: The development of a travelling fire in open ventilation conditions and its influence on the surrounding steel structure’, </w:t>
      </w:r>
      <w:r w:rsidR="002D09D5" w:rsidRPr="004B5E2A">
        <w:rPr>
          <w:i/>
          <w:iCs/>
        </w:rPr>
        <w:t>Fire Safety Journal</w:t>
      </w:r>
      <w:r w:rsidR="002D09D5">
        <w:t xml:space="preserve">, </w:t>
      </w:r>
      <w:r w:rsidR="002B5023">
        <w:t xml:space="preserve">Volume </w:t>
      </w:r>
      <w:r w:rsidR="002D09D5">
        <w:t xml:space="preserve">130, 103575, </w:t>
      </w:r>
      <w:r w:rsidR="00425462">
        <w:t>ISSN 03797112</w:t>
      </w:r>
      <w:r w:rsidR="002D09D5">
        <w:t>.</w:t>
      </w:r>
      <w:r w:rsidR="002C3A41">
        <w:t xml:space="preserve"> </w:t>
      </w:r>
      <w:r w:rsidR="002D09D5">
        <w:t>DOI: 10.1016/j.firesaf.2022.103575</w:t>
      </w:r>
    </w:p>
    <w:p w14:paraId="39661F0E" w14:textId="3B976C7A" w:rsidR="008F5120" w:rsidRPr="00A015E7" w:rsidRDefault="00D22DAA" w:rsidP="00161A13">
      <w:pPr>
        <w:pStyle w:val="References"/>
      </w:pPr>
      <w:r w:rsidRPr="00D22DAA">
        <w:t>Author(s) Last name, Initial(s). (Year) 'Title of paper', Title of conference proceedings, Location, Date of conference. Publisher (if applicable), Page numbers.</w:t>
      </w:r>
    </w:p>
    <w:sectPr w:rsidR="008F5120" w:rsidRPr="00A015E7" w:rsidSect="001013C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6A0CD" w14:textId="77777777" w:rsidR="00C34C77" w:rsidRDefault="00C34C77" w:rsidP="00C332D5">
      <w:pPr>
        <w:spacing w:after="0"/>
      </w:pPr>
      <w:r>
        <w:separator/>
      </w:r>
    </w:p>
  </w:endnote>
  <w:endnote w:type="continuationSeparator" w:id="0">
    <w:p w14:paraId="51B543DB" w14:textId="77777777" w:rsidR="00C34C77" w:rsidRDefault="00C34C77" w:rsidP="00C332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5514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8EFEF" w14:textId="43CA2ED8" w:rsidR="006907CF" w:rsidRDefault="006907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3B5A0" w14:textId="77777777" w:rsidR="006907CF" w:rsidRDefault="00690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B9385" w14:textId="77777777" w:rsidR="00C34C77" w:rsidRDefault="00C34C77" w:rsidP="00C332D5">
      <w:pPr>
        <w:spacing w:after="0"/>
      </w:pPr>
      <w:r>
        <w:separator/>
      </w:r>
    </w:p>
  </w:footnote>
  <w:footnote w:type="continuationSeparator" w:id="0">
    <w:p w14:paraId="234D7A6D" w14:textId="77777777" w:rsidR="00C34C77" w:rsidRDefault="00C34C77" w:rsidP="00C332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900E" w14:textId="12A960FC" w:rsidR="00090CAD" w:rsidRDefault="00090CAD" w:rsidP="00582BE2">
    <w:pPr>
      <w:pStyle w:val="Header1"/>
    </w:pPr>
    <w:r>
      <w:t>IFireSS 2025 – 5</w:t>
    </w:r>
    <w:r w:rsidRPr="00090CAD">
      <w:rPr>
        <w:vertAlign w:val="superscript"/>
      </w:rPr>
      <w:t>th</w:t>
    </w:r>
    <w:r>
      <w:t xml:space="preserve"> International Fire Safety Symposium</w:t>
    </w:r>
  </w:p>
  <w:p w14:paraId="41B8D967" w14:textId="5F066E2A" w:rsidR="00C332D5" w:rsidRDefault="00090CAD" w:rsidP="00582BE2">
    <w:pPr>
      <w:pStyle w:val="Header1"/>
    </w:pPr>
    <w:r>
      <w:t>Ulster University, Belfast, United Kingdom, June 25-</w:t>
    </w:r>
    <w:r w:rsidR="00B7130F">
      <w:t>2</w:t>
    </w:r>
    <w:r>
      <w:t>7, 2025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C1CC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1C56350"/>
    <w:multiLevelType w:val="hybridMultilevel"/>
    <w:tmpl w:val="4664E8C2"/>
    <w:lvl w:ilvl="0" w:tplc="E6F4AB34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957671">
    <w:abstractNumId w:val="0"/>
  </w:num>
  <w:num w:numId="2" w16cid:durableId="13213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8D"/>
    <w:rsid w:val="000042FF"/>
    <w:rsid w:val="000060AF"/>
    <w:rsid w:val="00014D96"/>
    <w:rsid w:val="000245B4"/>
    <w:rsid w:val="00034637"/>
    <w:rsid w:val="000551EA"/>
    <w:rsid w:val="00055B3F"/>
    <w:rsid w:val="00055B83"/>
    <w:rsid w:val="000740F8"/>
    <w:rsid w:val="00090C51"/>
    <w:rsid w:val="00090CAD"/>
    <w:rsid w:val="000D2A6B"/>
    <w:rsid w:val="000F0C64"/>
    <w:rsid w:val="001013CC"/>
    <w:rsid w:val="00116AF0"/>
    <w:rsid w:val="00117F8A"/>
    <w:rsid w:val="00161A13"/>
    <w:rsid w:val="001A629C"/>
    <w:rsid w:val="001B183F"/>
    <w:rsid w:val="001D0A14"/>
    <w:rsid w:val="00206B88"/>
    <w:rsid w:val="00222B44"/>
    <w:rsid w:val="00297768"/>
    <w:rsid w:val="002B5023"/>
    <w:rsid w:val="002C2B9B"/>
    <w:rsid w:val="002C3A41"/>
    <w:rsid w:val="002D09D5"/>
    <w:rsid w:val="002E5E8F"/>
    <w:rsid w:val="002E79B0"/>
    <w:rsid w:val="002F6A53"/>
    <w:rsid w:val="00373256"/>
    <w:rsid w:val="00376BC7"/>
    <w:rsid w:val="003B375F"/>
    <w:rsid w:val="003D074D"/>
    <w:rsid w:val="003D4BA7"/>
    <w:rsid w:val="003F38B5"/>
    <w:rsid w:val="003F7EA4"/>
    <w:rsid w:val="00401BE5"/>
    <w:rsid w:val="00417C22"/>
    <w:rsid w:val="00425462"/>
    <w:rsid w:val="00447392"/>
    <w:rsid w:val="004B5E2A"/>
    <w:rsid w:val="004C5820"/>
    <w:rsid w:val="004D7140"/>
    <w:rsid w:val="004F3686"/>
    <w:rsid w:val="00501B38"/>
    <w:rsid w:val="00504E69"/>
    <w:rsid w:val="005104C7"/>
    <w:rsid w:val="00531C55"/>
    <w:rsid w:val="005611CB"/>
    <w:rsid w:val="0056797D"/>
    <w:rsid w:val="0057041A"/>
    <w:rsid w:val="00582BE2"/>
    <w:rsid w:val="005A20B4"/>
    <w:rsid w:val="00661553"/>
    <w:rsid w:val="006907CF"/>
    <w:rsid w:val="006A530B"/>
    <w:rsid w:val="006E2FF9"/>
    <w:rsid w:val="006E4DDD"/>
    <w:rsid w:val="00701323"/>
    <w:rsid w:val="00712B47"/>
    <w:rsid w:val="00731016"/>
    <w:rsid w:val="00760796"/>
    <w:rsid w:val="007B2300"/>
    <w:rsid w:val="007E6ED5"/>
    <w:rsid w:val="00801173"/>
    <w:rsid w:val="00880876"/>
    <w:rsid w:val="008A09F3"/>
    <w:rsid w:val="008C0185"/>
    <w:rsid w:val="008C64AE"/>
    <w:rsid w:val="008D2C85"/>
    <w:rsid w:val="008E2D93"/>
    <w:rsid w:val="008F5120"/>
    <w:rsid w:val="00904AE3"/>
    <w:rsid w:val="00912CAC"/>
    <w:rsid w:val="00916204"/>
    <w:rsid w:val="0092135C"/>
    <w:rsid w:val="0092658A"/>
    <w:rsid w:val="00955B8C"/>
    <w:rsid w:val="00964F30"/>
    <w:rsid w:val="00971A51"/>
    <w:rsid w:val="00976A43"/>
    <w:rsid w:val="009B186D"/>
    <w:rsid w:val="00A015E7"/>
    <w:rsid w:val="00A778BB"/>
    <w:rsid w:val="00AD79E7"/>
    <w:rsid w:val="00AE77DD"/>
    <w:rsid w:val="00AF3B9D"/>
    <w:rsid w:val="00B01BF3"/>
    <w:rsid w:val="00B312ED"/>
    <w:rsid w:val="00B343AA"/>
    <w:rsid w:val="00B42D4C"/>
    <w:rsid w:val="00B61B8F"/>
    <w:rsid w:val="00B7130F"/>
    <w:rsid w:val="00B773D4"/>
    <w:rsid w:val="00B82E8F"/>
    <w:rsid w:val="00B85E3B"/>
    <w:rsid w:val="00BA0322"/>
    <w:rsid w:val="00BA4D28"/>
    <w:rsid w:val="00BB25D0"/>
    <w:rsid w:val="00BB5265"/>
    <w:rsid w:val="00C01254"/>
    <w:rsid w:val="00C2389E"/>
    <w:rsid w:val="00C23D2E"/>
    <w:rsid w:val="00C332D5"/>
    <w:rsid w:val="00C338CA"/>
    <w:rsid w:val="00C34C77"/>
    <w:rsid w:val="00C7225B"/>
    <w:rsid w:val="00C746D8"/>
    <w:rsid w:val="00C83342"/>
    <w:rsid w:val="00C96780"/>
    <w:rsid w:val="00CA4133"/>
    <w:rsid w:val="00CC7360"/>
    <w:rsid w:val="00CE0B38"/>
    <w:rsid w:val="00D22DAA"/>
    <w:rsid w:val="00D327B6"/>
    <w:rsid w:val="00D56E77"/>
    <w:rsid w:val="00D768ED"/>
    <w:rsid w:val="00D82C6F"/>
    <w:rsid w:val="00DE044F"/>
    <w:rsid w:val="00DE0CB4"/>
    <w:rsid w:val="00E318B4"/>
    <w:rsid w:val="00E64D6B"/>
    <w:rsid w:val="00E661E1"/>
    <w:rsid w:val="00EA352E"/>
    <w:rsid w:val="00EB1471"/>
    <w:rsid w:val="00EC19FF"/>
    <w:rsid w:val="00F1728D"/>
    <w:rsid w:val="00F255F7"/>
    <w:rsid w:val="00F43342"/>
    <w:rsid w:val="00F9425D"/>
    <w:rsid w:val="00FB1367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7CA6"/>
  <w15:chartTrackingRefBased/>
  <w15:docId w15:val="{5636DE5A-701D-4FBD-B20D-AB2D0C0F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68"/>
    <w:pPr>
      <w:spacing w:line="24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5D"/>
    <w:pPr>
      <w:keepNext/>
      <w:keepLines/>
      <w:numPr>
        <w:numId w:val="1"/>
      </w:numPr>
      <w:spacing w:before="360" w:after="80"/>
      <w:outlineLvl w:val="0"/>
    </w:pPr>
    <w:rPr>
      <w:rFonts w:eastAsiaTheme="majorEastAsia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8D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8D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8D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8D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8D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8D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8D"/>
    <w:pPr>
      <w:keepNext/>
      <w:keepLines/>
      <w:numPr>
        <w:ilvl w:val="7"/>
        <w:numId w:val="1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8D"/>
    <w:pPr>
      <w:keepNext/>
      <w:keepLines/>
      <w:numPr>
        <w:ilvl w:val="8"/>
        <w:numId w:val="1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5D"/>
    <w:rPr>
      <w:rFonts w:ascii="Times New Roman" w:eastAsiaTheme="majorEastAsia" w:hAnsi="Times New Roman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7B6"/>
    <w:pPr>
      <w:spacing w:before="480"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7B6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2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2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32D5"/>
  </w:style>
  <w:style w:type="paragraph" w:styleId="Footer">
    <w:name w:val="footer"/>
    <w:basedOn w:val="Normal"/>
    <w:link w:val="FooterChar"/>
    <w:uiPriority w:val="99"/>
    <w:unhideWhenUsed/>
    <w:rsid w:val="00C332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32D5"/>
  </w:style>
  <w:style w:type="paragraph" w:customStyle="1" w:styleId="Header1">
    <w:name w:val="Header1"/>
    <w:basedOn w:val="Normal"/>
    <w:link w:val="headerChar0"/>
    <w:qFormat/>
    <w:rsid w:val="00BA0322"/>
    <w:pPr>
      <w:spacing w:after="40"/>
      <w:jc w:val="center"/>
    </w:pPr>
    <w:rPr>
      <w:i/>
      <w:sz w:val="20"/>
    </w:rPr>
  </w:style>
  <w:style w:type="character" w:customStyle="1" w:styleId="headerChar0">
    <w:name w:val="header Char"/>
    <w:basedOn w:val="DefaultParagraphFont"/>
    <w:link w:val="Header1"/>
    <w:rsid w:val="00BA0322"/>
    <w:rPr>
      <w:rFonts w:ascii="Times New Roman" w:hAnsi="Times New Roman"/>
      <w:i/>
      <w:sz w:val="20"/>
    </w:rPr>
  </w:style>
  <w:style w:type="paragraph" w:customStyle="1" w:styleId="Authors">
    <w:name w:val="Authors"/>
    <w:basedOn w:val="Normal"/>
    <w:link w:val="AuthorsChar"/>
    <w:qFormat/>
    <w:rsid w:val="00F255F7"/>
    <w:pPr>
      <w:spacing w:before="120" w:after="40"/>
      <w:jc w:val="center"/>
    </w:pPr>
    <w:rPr>
      <w:sz w:val="20"/>
    </w:rPr>
  </w:style>
  <w:style w:type="character" w:customStyle="1" w:styleId="AuthorsChar">
    <w:name w:val="Authors Char"/>
    <w:basedOn w:val="DefaultParagraphFont"/>
    <w:link w:val="Authors"/>
    <w:rsid w:val="00F255F7"/>
    <w:rPr>
      <w:rFonts w:ascii="Times New Roman" w:hAnsi="Times New Roman"/>
      <w:sz w:val="20"/>
    </w:rPr>
  </w:style>
  <w:style w:type="paragraph" w:customStyle="1" w:styleId="Main">
    <w:name w:val="Main"/>
    <w:basedOn w:val="Normal"/>
    <w:link w:val="MainChar"/>
    <w:qFormat/>
    <w:rsid w:val="00E318B4"/>
    <w:rPr>
      <w:b/>
      <w:sz w:val="24"/>
    </w:rPr>
  </w:style>
  <w:style w:type="character" w:customStyle="1" w:styleId="MainChar">
    <w:name w:val="Main Char"/>
    <w:basedOn w:val="DefaultParagraphFont"/>
    <w:link w:val="Main"/>
    <w:rsid w:val="00E318B4"/>
    <w:rPr>
      <w:rFonts w:ascii="Times New Roman" w:hAnsi="Times New Roman"/>
      <w:b/>
      <w:sz w:val="24"/>
    </w:rPr>
  </w:style>
  <w:style w:type="paragraph" w:customStyle="1" w:styleId="References">
    <w:name w:val="References"/>
    <w:basedOn w:val="Normal"/>
    <w:link w:val="ReferencesChar"/>
    <w:qFormat/>
    <w:rsid w:val="002C3A41"/>
    <w:pPr>
      <w:numPr>
        <w:numId w:val="2"/>
      </w:numPr>
      <w:spacing w:after="40"/>
    </w:pPr>
    <w:rPr>
      <w:sz w:val="20"/>
    </w:rPr>
  </w:style>
  <w:style w:type="character" w:customStyle="1" w:styleId="ReferencesChar">
    <w:name w:val="References Char"/>
    <w:basedOn w:val="DefaultParagraphFont"/>
    <w:link w:val="References"/>
    <w:rsid w:val="002C3A41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09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06B88"/>
    <w:pPr>
      <w:spacing w:before="120" w:after="120"/>
      <w:jc w:val="center"/>
    </w:pPr>
    <w:rPr>
      <w:b/>
      <w:i/>
      <w:iCs/>
      <w:sz w:val="20"/>
      <w:szCs w:val="18"/>
    </w:rPr>
  </w:style>
  <w:style w:type="paragraph" w:customStyle="1" w:styleId="TableText">
    <w:name w:val="Table Text"/>
    <w:basedOn w:val="Normal"/>
    <w:link w:val="TableTextChar"/>
    <w:qFormat/>
    <w:rsid w:val="00222B44"/>
    <w:pPr>
      <w:spacing w:after="0"/>
    </w:pPr>
    <w:rPr>
      <w:sz w:val="20"/>
    </w:rPr>
  </w:style>
  <w:style w:type="character" w:customStyle="1" w:styleId="TableTextChar">
    <w:name w:val="Table Text Char"/>
    <w:basedOn w:val="DefaultParagraphFont"/>
    <w:link w:val="TableText"/>
    <w:rsid w:val="00222B44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78ED-8F6F-4E36-A2B0-37FD819E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Naveed Alam</dc:creator>
  <cp:keywords/>
  <dc:description/>
  <cp:lastModifiedBy>Alam, Naveed</cp:lastModifiedBy>
  <cp:revision>136</cp:revision>
  <dcterms:created xsi:type="dcterms:W3CDTF">2024-09-13T14:30:00Z</dcterms:created>
  <dcterms:modified xsi:type="dcterms:W3CDTF">2024-09-16T12:37:00Z</dcterms:modified>
</cp:coreProperties>
</file>